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F56590">
        <w:rPr>
          <w:rFonts w:ascii="Arial" w:eastAsia="Arial" w:hAnsi="Arial" w:cs="Arial"/>
          <w:b/>
          <w:sz w:val="22"/>
          <w:szCs w:val="22"/>
        </w:rPr>
        <w:t>7</w:t>
      </w:r>
      <w:r w:rsidR="00A37633">
        <w:rPr>
          <w:rFonts w:ascii="Arial" w:eastAsia="Arial" w:hAnsi="Arial" w:cs="Arial"/>
          <w:b/>
          <w:sz w:val="22"/>
          <w:szCs w:val="22"/>
        </w:rPr>
        <w:t>5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A37633">
        <w:rPr>
          <w:rFonts w:ascii="Arial" w:eastAsia="Arial" w:hAnsi="Arial" w:cs="Arial"/>
          <w:b/>
          <w:sz w:val="22"/>
          <w:szCs w:val="22"/>
        </w:rPr>
        <w:t>33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722AF1">
        <w:rPr>
          <w:rFonts w:ascii="Arial" w:hAnsi="Arial" w:cs="Arial"/>
          <w:sz w:val="22"/>
          <w:szCs w:val="22"/>
        </w:rPr>
        <w:t>fornecimento</w:t>
      </w:r>
      <w:bookmarkStart w:id="0" w:name="_GoBack"/>
      <w:bookmarkEnd w:id="0"/>
      <w:r w:rsidR="00D40958">
        <w:rPr>
          <w:rFonts w:ascii="Arial" w:hAnsi="Arial" w:cs="Arial"/>
          <w:sz w:val="22"/>
          <w:szCs w:val="22"/>
        </w:rPr>
        <w:t xml:space="preserve"> de</w:t>
      </w:r>
      <w:r w:rsidR="007A35AE">
        <w:rPr>
          <w:rFonts w:ascii="Arial" w:hAnsi="Arial" w:cs="Arial"/>
          <w:sz w:val="22"/>
          <w:szCs w:val="22"/>
        </w:rPr>
        <w:t xml:space="preserve"> </w:t>
      </w:r>
      <w:r w:rsidR="00A37633" w:rsidRPr="00A37633">
        <w:rPr>
          <w:rFonts w:ascii="Arial" w:hAnsi="Arial" w:cs="Arial"/>
          <w:b/>
          <w:sz w:val="22"/>
          <w:szCs w:val="22"/>
        </w:rPr>
        <w:t>URNAS MORTU</w:t>
      </w:r>
      <w:r w:rsidR="00A37633" w:rsidRPr="00A37633">
        <w:rPr>
          <w:rFonts w:ascii="Arial" w:eastAsia="Arial" w:hAnsi="Arial" w:cs="Arial"/>
          <w:b/>
          <w:sz w:val="22"/>
          <w:szCs w:val="22"/>
        </w:rPr>
        <w:t>ÁRIAS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A37633">
        <w:rPr>
          <w:rFonts w:ascii="Arial" w:eastAsia="Arial" w:hAnsi="Arial" w:cs="Arial"/>
          <w:b/>
          <w:sz w:val="22"/>
          <w:szCs w:val="22"/>
        </w:rPr>
        <w:t>30</w:t>
      </w:r>
      <w:r w:rsidR="004B747F" w:rsidRPr="00F56590">
        <w:rPr>
          <w:rFonts w:ascii="Arial" w:eastAsia="Arial" w:hAnsi="Arial" w:cs="Arial"/>
          <w:b/>
          <w:sz w:val="22"/>
          <w:szCs w:val="22"/>
        </w:rPr>
        <w:t>/</w:t>
      </w:r>
      <w:r w:rsidR="004B747F">
        <w:rPr>
          <w:rFonts w:ascii="Arial" w:eastAsia="Arial" w:hAnsi="Arial" w:cs="Arial"/>
          <w:b/>
          <w:sz w:val="22"/>
          <w:szCs w:val="22"/>
        </w:rPr>
        <w:t>06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A37633">
        <w:rPr>
          <w:rFonts w:ascii="Arial" w:eastAsia="Arial" w:hAnsi="Arial" w:cs="Arial"/>
          <w:b/>
          <w:sz w:val="22"/>
          <w:szCs w:val="22"/>
        </w:rPr>
        <w:t>8</w:t>
      </w:r>
      <w:r w:rsidR="00B961B0">
        <w:rPr>
          <w:rFonts w:ascii="Arial" w:eastAsia="Arial" w:hAnsi="Arial" w:cs="Arial"/>
          <w:b/>
          <w:sz w:val="22"/>
          <w:szCs w:val="22"/>
        </w:rPr>
        <w:t>:</w:t>
      </w:r>
      <w:r w:rsidR="00A37633">
        <w:rPr>
          <w:rFonts w:ascii="Arial" w:eastAsia="Arial" w:hAnsi="Arial" w:cs="Arial"/>
          <w:b/>
          <w:sz w:val="22"/>
          <w:szCs w:val="22"/>
        </w:rPr>
        <w:t>3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773" w:rsidRDefault="00BF7773" w:rsidP="009E5290">
      <w:r>
        <w:separator/>
      </w:r>
    </w:p>
  </w:endnote>
  <w:endnote w:type="continuationSeparator" w:id="0">
    <w:p w:rsidR="00BF7773" w:rsidRDefault="00BF7773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773" w:rsidRDefault="00BF7773" w:rsidP="009E5290">
      <w:r>
        <w:separator/>
      </w:r>
    </w:p>
  </w:footnote>
  <w:footnote w:type="continuationSeparator" w:id="0">
    <w:p w:rsidR="00BF7773" w:rsidRDefault="00BF7773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F68BD"/>
    <w:rsid w:val="001170C9"/>
    <w:rsid w:val="001B1899"/>
    <w:rsid w:val="001E52C9"/>
    <w:rsid w:val="00204A49"/>
    <w:rsid w:val="0029541B"/>
    <w:rsid w:val="002E67FE"/>
    <w:rsid w:val="00302293"/>
    <w:rsid w:val="00345146"/>
    <w:rsid w:val="00485BE1"/>
    <w:rsid w:val="00494538"/>
    <w:rsid w:val="004B747F"/>
    <w:rsid w:val="0054488C"/>
    <w:rsid w:val="005556F6"/>
    <w:rsid w:val="00564E9E"/>
    <w:rsid w:val="00572FFF"/>
    <w:rsid w:val="005E7AFC"/>
    <w:rsid w:val="005F260D"/>
    <w:rsid w:val="006471B6"/>
    <w:rsid w:val="00647AE9"/>
    <w:rsid w:val="00656432"/>
    <w:rsid w:val="0066437D"/>
    <w:rsid w:val="006760E1"/>
    <w:rsid w:val="006B6EA3"/>
    <w:rsid w:val="00722AF1"/>
    <w:rsid w:val="007607FA"/>
    <w:rsid w:val="00785437"/>
    <w:rsid w:val="007A35AE"/>
    <w:rsid w:val="00876CAB"/>
    <w:rsid w:val="00880607"/>
    <w:rsid w:val="008C1B8A"/>
    <w:rsid w:val="009353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7194F"/>
    <w:rsid w:val="00CB769C"/>
    <w:rsid w:val="00CC10AB"/>
    <w:rsid w:val="00CD17B0"/>
    <w:rsid w:val="00D04EE6"/>
    <w:rsid w:val="00D252C3"/>
    <w:rsid w:val="00D40958"/>
    <w:rsid w:val="00DC7FCC"/>
    <w:rsid w:val="00E54D61"/>
    <w:rsid w:val="00EB1D79"/>
    <w:rsid w:val="00F46B46"/>
    <w:rsid w:val="00F56590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F8DA8-288D-480C-9187-3C4730B1D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3</cp:revision>
  <cp:lastPrinted>2021-06-16T11:36:00Z</cp:lastPrinted>
  <dcterms:created xsi:type="dcterms:W3CDTF">2021-06-16T11:33:00Z</dcterms:created>
  <dcterms:modified xsi:type="dcterms:W3CDTF">2021-06-16T11:36:00Z</dcterms:modified>
</cp:coreProperties>
</file>